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F2D0" w14:textId="77777777" w:rsidR="00C6607C" w:rsidRPr="00C6607C" w:rsidRDefault="00C6607C" w:rsidP="00C6607C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8"/>
          <w:szCs w:val="28"/>
          <w:lang w:val="pl-PL"/>
        </w:rPr>
      </w:pPr>
      <w:r w:rsidRPr="00C6607C">
        <w:rPr>
          <w:rFonts w:cs="Times New Roman"/>
          <w:bCs/>
          <w:sz w:val="28"/>
          <w:szCs w:val="28"/>
          <w:lang w:val="pl-PL"/>
        </w:rPr>
        <w:t>Druk Oferty</w:t>
      </w:r>
    </w:p>
    <w:p w14:paraId="324B1504" w14:textId="77777777" w:rsidR="00C6607C" w:rsidRPr="00E71877" w:rsidRDefault="00C6607C" w:rsidP="00C6607C">
      <w:pPr>
        <w:pStyle w:val="Domylnie"/>
        <w:spacing w:line="240" w:lineRule="auto"/>
        <w:rPr>
          <w:rFonts w:cs="Times New Roman"/>
          <w:lang w:val="pl-PL"/>
        </w:rPr>
      </w:pPr>
    </w:p>
    <w:p w14:paraId="0572133F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45914BC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14:paraId="687D104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20E6D63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14:paraId="52B545C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F4229C0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14:paraId="7848716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14:paraId="0E3387A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14:paraId="69E73E92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6758566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14:paraId="42F6C4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0FD55128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14:paraId="0597323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46D40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14:paraId="3E484374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75509A8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3045CBC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14:paraId="00A809FC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14:paraId="4993B6DA" w14:textId="167F8E6C" w:rsidR="00C6607C" w:rsidRPr="00E71877" w:rsidRDefault="00C6607C" w:rsidP="00C6607C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>
        <w:rPr>
          <w:rFonts w:eastAsia="Times New Roman" w:cs="Times New Roman"/>
          <w:b/>
          <w:lang w:val="pl-PL" w:eastAsia="pl-PL"/>
        </w:rPr>
        <w:t xml:space="preserve">Publicznej Szkoły Podstawowej im. Batalionu </w:t>
      </w:r>
      <w:r w:rsidR="001E5DA6">
        <w:rPr>
          <w:rFonts w:eastAsia="Times New Roman" w:cs="Times New Roman"/>
          <w:b/>
          <w:lang w:val="pl-PL" w:eastAsia="pl-PL"/>
        </w:rPr>
        <w:t>S</w:t>
      </w:r>
      <w:r>
        <w:rPr>
          <w:rFonts w:eastAsia="Times New Roman" w:cs="Times New Roman"/>
          <w:b/>
          <w:lang w:val="pl-PL" w:eastAsia="pl-PL"/>
        </w:rPr>
        <w:t>padochronowego I Armii Wojska Polskiego w Lubaszu</w:t>
      </w:r>
    </w:p>
    <w:p w14:paraId="42DAACC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5A231C97" w14:textId="4EB8A430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14:paraId="1C7FA4AD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00CC5F1" w14:textId="67DD2F27" w:rsidR="00C6607C" w:rsidRPr="00E71877" w:rsidRDefault="00C6607C" w:rsidP="00C6607C">
      <w:pPr>
        <w:pStyle w:val="Domylnie"/>
        <w:spacing w:line="240" w:lineRule="auto"/>
        <w:jc w:val="center"/>
        <w:rPr>
          <w:rFonts w:eastAsia="Times New Roman" w:cs="Times New Roman"/>
          <w:b/>
          <w:bCs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Oferujemy kompleksowe wykonanie przedmiotu zamówienia o nazwie:</w:t>
      </w:r>
    </w:p>
    <w:p w14:paraId="55127668" w14:textId="5364F5AE" w:rsidR="00C6607C" w:rsidRPr="00E71877" w:rsidRDefault="00C6607C" w:rsidP="00C6607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A5">
        <w:rPr>
          <w:rFonts w:ascii="Times New Roman" w:hAnsi="Times New Roman" w:cs="Times New Roman"/>
          <w:b/>
          <w:sz w:val="24"/>
          <w:szCs w:val="24"/>
        </w:rPr>
        <w:t>„Utwardzenie Terenu I Kanalizacj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A66A5">
        <w:rPr>
          <w:rFonts w:ascii="Times New Roman" w:hAnsi="Times New Roman" w:cs="Times New Roman"/>
          <w:b/>
          <w:sz w:val="24"/>
          <w:szCs w:val="24"/>
        </w:rPr>
        <w:t xml:space="preserve"> Deszczow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A66A5">
        <w:rPr>
          <w:rFonts w:ascii="Times New Roman" w:hAnsi="Times New Roman" w:cs="Times New Roman"/>
          <w:b/>
          <w:sz w:val="24"/>
          <w:szCs w:val="24"/>
        </w:rPr>
        <w:t xml:space="preserve">  Przy Budynku Rehabilitacji” </w:t>
      </w:r>
      <w:r w:rsidRPr="001A66A5">
        <w:rPr>
          <w:rFonts w:ascii="Times New Roman" w:hAnsi="Times New Roman" w:cs="Times New Roman"/>
          <w:sz w:val="24"/>
          <w:szCs w:val="24"/>
        </w:rPr>
        <w:t>Publicznej Szkoły Podstawowej im. Batalionu Spadochronowego  I Armii Wojska Polskiego w Lubaszu</w:t>
      </w:r>
      <w:r w:rsidR="00D43B34">
        <w:rPr>
          <w:rFonts w:ascii="Times New Roman" w:hAnsi="Times New Roman" w:cs="Times New Roman"/>
          <w:sz w:val="24"/>
          <w:szCs w:val="24"/>
        </w:rPr>
        <w:t xml:space="preserve"> w zakresie zgodnym z Dokumentacją Techniczną oaz przedmiarem robót</w:t>
      </w:r>
    </w:p>
    <w:p w14:paraId="7CF8D4E3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</w:t>
      </w:r>
      <w:bookmarkStart w:id="0" w:name="_GoBack"/>
      <w:bookmarkEnd w:id="0"/>
      <w:r w:rsidRPr="00E71877">
        <w:rPr>
          <w:rFonts w:eastAsia="Times New Roman" w:cs="Times New Roman"/>
          <w:b/>
          <w:lang w:val="pl-PL" w:eastAsia="pl-PL"/>
        </w:rPr>
        <w:t xml:space="preserve">wysokości </w:t>
      </w:r>
    </w:p>
    <w:p w14:paraId="710BFBC7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14:paraId="73C6F01C" w14:textId="77777777" w:rsidR="00C6607C" w:rsidRPr="00E71877" w:rsidRDefault="00C6607C" w:rsidP="00C6607C">
      <w:pPr>
        <w:pStyle w:val="Tekstpodstawowy31"/>
        <w:numPr>
          <w:ilvl w:val="0"/>
          <w:numId w:val="2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14:paraId="31F654E3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14:paraId="522365E6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14:paraId="330915C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14:paraId="7E962CD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14:paraId="624420DB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14:paraId="6AAD5416" w14:textId="14BF24E8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</w:t>
      </w:r>
      <w:r w:rsidR="00AC2774">
        <w:rPr>
          <w:rFonts w:eastAsia="Times New Roman" w:cs="Times New Roman"/>
          <w:lang w:val="pl-PL" w:eastAsia="pl-PL"/>
        </w:rPr>
        <w:t>18</w:t>
      </w:r>
      <w:r w:rsidRPr="00E71877">
        <w:rPr>
          <w:rFonts w:eastAsia="Times New Roman" w:cs="Times New Roman"/>
          <w:lang w:val="pl-PL" w:eastAsia="pl-PL"/>
        </w:rPr>
        <w:t xml:space="preserve">, poz. </w:t>
      </w:r>
      <w:r w:rsidR="00AC2774">
        <w:rPr>
          <w:rFonts w:eastAsia="Times New Roman" w:cs="Times New Roman"/>
          <w:lang w:val="pl-PL" w:eastAsia="pl-PL"/>
        </w:rPr>
        <w:t>419</w:t>
      </w:r>
      <w:r w:rsidRPr="00E71877">
        <w:rPr>
          <w:rFonts w:eastAsia="Times New Roman" w:cs="Times New Roman"/>
          <w:lang w:val="pl-PL" w:eastAsia="pl-PL"/>
        </w:rPr>
        <w:t xml:space="preserve"> ze  zm</w:t>
      </w:r>
      <w:r w:rsidR="00AC2774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lang w:val="pl-PL" w:eastAsia="pl-PL"/>
        </w:rPr>
        <w:t>).</w:t>
      </w:r>
    </w:p>
    <w:p w14:paraId="167FCABA" w14:textId="3F6352C6" w:rsidR="00C6607C" w:rsidRPr="00C6607C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>
        <w:rPr>
          <w:rFonts w:eastAsia="Times New Roman" w:cs="Times New Roman"/>
          <w:lang w:val="pl-PL" w:eastAsia="pl-PL"/>
        </w:rPr>
        <w:t xml:space="preserve"> </w:t>
      </w:r>
      <w:r w:rsidRPr="00C6607C">
        <w:rPr>
          <w:rFonts w:eastAsia="Times New Roman" w:cs="Times New Roman"/>
          <w:b/>
          <w:lang w:val="pl-PL" w:eastAsia="pl-PL"/>
        </w:rPr>
        <w:t>10 sierpnia 2018 roku.</w:t>
      </w:r>
    </w:p>
    <w:p w14:paraId="3F910947" w14:textId="77777777" w:rsidR="00C6607C" w:rsidRPr="00C6607C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</w:p>
    <w:p w14:paraId="3A1DBC1D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 xml:space="preserve">od daty końcowego odbioru robót. Gwarancja jakości obowiązuje od chwili odbioru końcowego </w:t>
      </w:r>
      <w:r w:rsidRPr="00E71877">
        <w:rPr>
          <w:rFonts w:eastAsia="Times New Roman" w:cs="Times New Roman"/>
          <w:lang w:val="pl-PL" w:eastAsia="pl-PL"/>
        </w:rPr>
        <w:lastRenderedPageBreak/>
        <w:t>robót.  Wyrażamy  zgodę, aby  uprawnienia  z  tytułu   rękojmi  za wady   wygasały   wraz  z  upływem  okresu udzielonej gwarancji jakości.</w:t>
      </w:r>
    </w:p>
    <w:p w14:paraId="21C67DC7" w14:textId="77777777" w:rsidR="00C6607C" w:rsidRPr="00E71877" w:rsidRDefault="00C6607C" w:rsidP="00C6607C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</w:t>
      </w:r>
    </w:p>
    <w:p w14:paraId="56D3FB95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</w:t>
      </w:r>
      <w:r>
        <w:rPr>
          <w:rFonts w:eastAsia="Times New Roman" w:cs="Times New Roman"/>
          <w:lang w:val="pl-PL" w:eastAsia="pl-PL"/>
        </w:rPr>
        <w:t xml:space="preserve"> roboty objęte </w:t>
      </w:r>
      <w:r w:rsidRPr="00E71877">
        <w:rPr>
          <w:rFonts w:eastAsia="Times New Roman" w:cs="Times New Roman"/>
          <w:lang w:val="pl-PL" w:eastAsia="pl-PL"/>
        </w:rPr>
        <w:t xml:space="preserve"> zamówieniem </w:t>
      </w:r>
      <w:r w:rsidRPr="00E71877">
        <w:rPr>
          <w:rFonts w:eastAsia="Times New Roman" w:cs="Times New Roman"/>
          <w:b/>
          <w:lang w:val="pl-PL" w:eastAsia="pl-PL"/>
        </w:rPr>
        <w:t>zamierzamy</w:t>
      </w: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>wykonać</w:t>
      </w:r>
      <w:r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b/>
          <w:lang w:val="pl-PL" w:eastAsia="pl-PL"/>
        </w:rPr>
        <w:t>sami</w:t>
      </w:r>
      <w:r w:rsidRPr="00E71877">
        <w:rPr>
          <w:rFonts w:eastAsia="Times New Roman" w:cs="Times New Roman"/>
          <w:lang w:val="pl-PL" w:eastAsia="pl-PL"/>
        </w:rPr>
        <w:t>.</w:t>
      </w:r>
    </w:p>
    <w:p w14:paraId="1D675720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Pr="00E71877">
        <w:rPr>
          <w:rFonts w:eastAsia="Times New Roman" w:cs="Times New Roman"/>
          <w:b/>
          <w:lang w:val="pl-PL" w:eastAsia="pl-PL"/>
        </w:rPr>
        <w:t>Roboty budowlane zrealizujemy sami / przy udziale podwykonawców</w:t>
      </w:r>
      <w:r w:rsidRPr="00E71877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b/>
          <w:lang w:val="pl-PL" w:eastAsia="pl-PL"/>
        </w:rPr>
        <w:t>*</w:t>
      </w:r>
    </w:p>
    <w:p w14:paraId="208631D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    </w:t>
      </w:r>
      <w:r w:rsidRPr="00E71877">
        <w:rPr>
          <w:rFonts w:eastAsia="Times New Roman" w:cs="Times New Roman"/>
          <w:lang w:val="pl-PL" w:eastAsia="pl-PL"/>
        </w:rPr>
        <w:t xml:space="preserve">Podwykonawcom zamierzamy powierzyć (zlecić) n/w roboty budowlane:                 </w:t>
      </w:r>
    </w:p>
    <w:p w14:paraId="5733601F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14:paraId="68FB5CA0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….........................................................................................................................................</w:t>
      </w:r>
    </w:p>
    <w:p w14:paraId="0E1D5E63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14:paraId="17BAC3E6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2FA106A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E54A5BE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067785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6C7F6C80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data .................................................. </w:t>
      </w:r>
    </w:p>
    <w:p w14:paraId="6F7269B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34EEEE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62F9770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7AD19221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4DFF22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2E5986E1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14:paraId="3B982EDE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</w:t>
      </w: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14:paraId="584ADF47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69543C46" w14:textId="77777777" w:rsidR="00C6607C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F99273D" w14:textId="77777777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 xml:space="preserve">Załącznikiem do niniejszej oferty jest  kosztorys inwestorski </w:t>
      </w:r>
    </w:p>
    <w:p w14:paraId="118338E3" w14:textId="77777777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>– zgodny z przedmiarem robót.</w:t>
      </w:r>
    </w:p>
    <w:p w14:paraId="722A1B41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4646EB2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2BF773AA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14:paraId="4F1D01CC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wypełnić,</w:t>
      </w:r>
    </w:p>
    <w:p w14:paraId="26DABC10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*- niewłaściwe należy wykreślić</w:t>
      </w:r>
    </w:p>
    <w:p w14:paraId="306D7A32" w14:textId="77777777" w:rsidR="00C6607C" w:rsidRPr="00E71877" w:rsidRDefault="00C6607C" w:rsidP="00C6607C"/>
    <w:sectPr w:rsidR="00C6607C" w:rsidRPr="00E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894D39"/>
    <w:multiLevelType w:val="hybridMultilevel"/>
    <w:tmpl w:val="2DE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A8"/>
    <w:rsid w:val="001A66A5"/>
    <w:rsid w:val="001E5DA6"/>
    <w:rsid w:val="00971D5C"/>
    <w:rsid w:val="00AC2774"/>
    <w:rsid w:val="00B6125E"/>
    <w:rsid w:val="00C6607C"/>
    <w:rsid w:val="00D37E13"/>
    <w:rsid w:val="00D43B34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ADD"/>
  <w15:chartTrackingRefBased/>
  <w15:docId w15:val="{05EFFD6A-3A95-4B8A-AB76-42D624E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6A5"/>
    <w:pPr>
      <w:spacing w:after="200" w:line="276" w:lineRule="auto"/>
    </w:pPr>
  </w:style>
  <w:style w:type="paragraph" w:styleId="Nagwek1">
    <w:name w:val="heading 1"/>
    <w:basedOn w:val="Domylnie"/>
    <w:next w:val="Tekstpodstawowy"/>
    <w:link w:val="Nagwek1Znak"/>
    <w:qFormat/>
    <w:rsid w:val="00C6607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607C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660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660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07C"/>
  </w:style>
  <w:style w:type="paragraph" w:styleId="Tekstdymka">
    <w:name w:val="Balloon Text"/>
    <w:basedOn w:val="Normalny"/>
    <w:link w:val="TekstdymkaZnak"/>
    <w:uiPriority w:val="99"/>
    <w:semiHidden/>
    <w:unhideWhenUsed/>
    <w:rsid w:val="001E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7</cp:revision>
  <cp:lastPrinted>2018-04-23T10:37:00Z</cp:lastPrinted>
  <dcterms:created xsi:type="dcterms:W3CDTF">2018-04-23T09:04:00Z</dcterms:created>
  <dcterms:modified xsi:type="dcterms:W3CDTF">2018-04-23T10:37:00Z</dcterms:modified>
</cp:coreProperties>
</file>